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403" w:rsidRDefault="00D37403" w:rsidP="00D3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069">
        <w:rPr>
          <w:rFonts w:ascii="Times New Roman" w:hAnsi="Times New Roman" w:cs="Times New Roman"/>
          <w:b/>
          <w:sz w:val="24"/>
          <w:szCs w:val="24"/>
        </w:rPr>
        <w:t xml:space="preserve">Harmonogram </w:t>
      </w:r>
      <w:proofErr w:type="spellStart"/>
      <w:r w:rsidRPr="00D13069">
        <w:rPr>
          <w:rFonts w:ascii="Times New Roman" w:hAnsi="Times New Roman" w:cs="Times New Roman"/>
          <w:b/>
          <w:sz w:val="24"/>
          <w:szCs w:val="24"/>
        </w:rPr>
        <w:t>SZZk</w:t>
      </w:r>
      <w:proofErr w:type="spellEnd"/>
      <w:r w:rsidRPr="00D13069">
        <w:rPr>
          <w:rFonts w:ascii="Times New Roman" w:hAnsi="Times New Roman" w:cs="Times New Roman"/>
          <w:b/>
          <w:sz w:val="24"/>
          <w:szCs w:val="24"/>
        </w:rPr>
        <w:t xml:space="preserve"> včetně obhajob závěrečných prací na K</w:t>
      </w:r>
      <w:r w:rsidR="00AA18D2">
        <w:rPr>
          <w:rFonts w:ascii="Times New Roman" w:hAnsi="Times New Roman" w:cs="Times New Roman"/>
          <w:b/>
          <w:sz w:val="24"/>
          <w:szCs w:val="24"/>
        </w:rPr>
        <w:t>EMS</w:t>
      </w:r>
      <w:r w:rsidRPr="00D13069">
        <w:rPr>
          <w:rFonts w:ascii="Times New Roman" w:hAnsi="Times New Roman" w:cs="Times New Roman"/>
          <w:b/>
          <w:sz w:val="24"/>
          <w:szCs w:val="24"/>
        </w:rPr>
        <w:t xml:space="preserve"> FF UP</w:t>
      </w:r>
    </w:p>
    <w:p w:rsidR="00D37403" w:rsidRDefault="00D37403" w:rsidP="00D374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069">
        <w:rPr>
          <w:rFonts w:ascii="Times New Roman" w:hAnsi="Times New Roman" w:cs="Times New Roman"/>
          <w:b/>
          <w:sz w:val="24"/>
          <w:szCs w:val="24"/>
        </w:rPr>
        <w:t xml:space="preserve">v období </w:t>
      </w:r>
      <w:r w:rsidR="00AA18D2">
        <w:rPr>
          <w:rFonts w:ascii="Times New Roman" w:hAnsi="Times New Roman" w:cs="Times New Roman"/>
          <w:b/>
          <w:sz w:val="24"/>
          <w:szCs w:val="24"/>
        </w:rPr>
        <w:t>24. 5.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AA18D2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A18D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2021</w:t>
      </w:r>
    </w:p>
    <w:p w:rsidR="00D37403" w:rsidRDefault="00D37403" w:rsidP="00D374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7403" w:rsidRDefault="00D37403" w:rsidP="00D37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Zkoušení probíhá v učebnách K</w:t>
      </w:r>
      <w:r w:rsidR="00BB3B77">
        <w:rPr>
          <w:rFonts w:ascii="Times New Roman" w:hAnsi="Times New Roman" w:cs="Times New Roman"/>
          <w:sz w:val="24"/>
          <w:szCs w:val="24"/>
        </w:rPr>
        <w:t>EMS</w:t>
      </w:r>
      <w:r>
        <w:rPr>
          <w:rFonts w:ascii="Times New Roman" w:hAnsi="Times New Roman" w:cs="Times New Roman"/>
          <w:sz w:val="24"/>
          <w:szCs w:val="24"/>
        </w:rPr>
        <w:t xml:space="preserve"> KB 1.17, KB 1.12 a KB 1.11 (dále jsou uváděna pouze čísla učeben). Vstup do budovy bude možný vchodem Křížkovského 12.</w:t>
      </w:r>
    </w:p>
    <w:p w:rsidR="00D37403" w:rsidRDefault="00D37403" w:rsidP="00D37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3C0" w:rsidRDefault="008F63C0" w:rsidP="008F63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Pr="000D4643">
        <w:rPr>
          <w:rFonts w:ascii="Times New Roman" w:hAnsi="Times New Roman" w:cs="Times New Roman"/>
          <w:sz w:val="24"/>
          <w:szCs w:val="24"/>
          <w:u w:val="single"/>
        </w:rPr>
        <w:t>studenty AES</w:t>
      </w:r>
      <w:r>
        <w:rPr>
          <w:rFonts w:ascii="Times New Roman" w:hAnsi="Times New Roman" w:cs="Times New Roman"/>
          <w:sz w:val="24"/>
          <w:szCs w:val="24"/>
        </w:rPr>
        <w:t xml:space="preserve"> a pro obhajoby závěrečných prací </w:t>
      </w:r>
      <w:r w:rsidRPr="000D4643">
        <w:rPr>
          <w:rFonts w:ascii="Times New Roman" w:hAnsi="Times New Roman" w:cs="Times New Roman"/>
          <w:sz w:val="24"/>
          <w:szCs w:val="24"/>
          <w:u w:val="single"/>
        </w:rPr>
        <w:t>jsou vypsány přesné časy zkoušení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3C0" w:rsidRDefault="008F63C0" w:rsidP="008F63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3C0" w:rsidRDefault="008F63C0" w:rsidP="008F63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Pr="000D4643">
        <w:rPr>
          <w:rFonts w:ascii="Times New Roman" w:hAnsi="Times New Roman" w:cs="Times New Roman"/>
          <w:sz w:val="24"/>
          <w:szCs w:val="24"/>
          <w:u w:val="single"/>
        </w:rPr>
        <w:t>studenty filologických oborů</w:t>
      </w:r>
      <w:r>
        <w:rPr>
          <w:rFonts w:ascii="Times New Roman" w:hAnsi="Times New Roman" w:cs="Times New Roman"/>
          <w:sz w:val="24"/>
          <w:szCs w:val="24"/>
        </w:rPr>
        <w:t xml:space="preserve"> jsou</w:t>
      </w:r>
      <w:r w:rsidR="00840F18">
        <w:rPr>
          <w:rFonts w:ascii="Times New Roman" w:hAnsi="Times New Roman" w:cs="Times New Roman"/>
          <w:sz w:val="24"/>
          <w:szCs w:val="24"/>
        </w:rPr>
        <w:t xml:space="preserve"> (zpravidla – viz rozpisy dále)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643">
        <w:rPr>
          <w:rFonts w:ascii="Times New Roman" w:hAnsi="Times New Roman" w:cs="Times New Roman"/>
          <w:sz w:val="24"/>
          <w:szCs w:val="24"/>
          <w:u w:val="single"/>
        </w:rPr>
        <w:t>vypsány intervaly zkoušení</w:t>
      </w:r>
      <w:r>
        <w:rPr>
          <w:rFonts w:ascii="Times New Roman" w:hAnsi="Times New Roman" w:cs="Times New Roman"/>
          <w:sz w:val="24"/>
          <w:szCs w:val="24"/>
        </w:rPr>
        <w:t>. Studenti těchto oborů se dostaví na K</w:t>
      </w:r>
      <w:r w:rsidR="00C72719">
        <w:rPr>
          <w:rFonts w:ascii="Times New Roman" w:hAnsi="Times New Roman" w:cs="Times New Roman"/>
          <w:sz w:val="24"/>
          <w:szCs w:val="24"/>
        </w:rPr>
        <w:t>EMS</w:t>
      </w:r>
      <w:r>
        <w:rPr>
          <w:rFonts w:ascii="Times New Roman" w:hAnsi="Times New Roman" w:cs="Times New Roman"/>
          <w:sz w:val="24"/>
          <w:szCs w:val="24"/>
        </w:rPr>
        <w:t xml:space="preserve"> tak</w:t>
      </w:r>
      <w:r w:rsidRPr="000D4643">
        <w:rPr>
          <w:rFonts w:ascii="Times New Roman" w:hAnsi="Times New Roman" w:cs="Times New Roman"/>
          <w:sz w:val="24"/>
          <w:szCs w:val="24"/>
        </w:rPr>
        <w:t xml:space="preserve">, aby si na nástěnce </w:t>
      </w:r>
      <w:r>
        <w:rPr>
          <w:rFonts w:ascii="Times New Roman" w:hAnsi="Times New Roman" w:cs="Times New Roman"/>
          <w:sz w:val="24"/>
          <w:szCs w:val="24"/>
        </w:rPr>
        <w:t xml:space="preserve">nově </w:t>
      </w:r>
      <w:r w:rsidRPr="000D4643">
        <w:rPr>
          <w:rFonts w:ascii="Times New Roman" w:hAnsi="Times New Roman" w:cs="Times New Roman"/>
          <w:sz w:val="24"/>
          <w:szCs w:val="24"/>
        </w:rPr>
        <w:t>umístěné v chodbě před místností KB 1.22 st</w:t>
      </w:r>
      <w:r>
        <w:rPr>
          <w:rFonts w:ascii="Times New Roman" w:hAnsi="Times New Roman" w:cs="Times New Roman"/>
          <w:sz w:val="24"/>
          <w:szCs w:val="24"/>
        </w:rPr>
        <w:t xml:space="preserve">ihli zjistit, před kterou komisí konají </w:t>
      </w:r>
      <w:proofErr w:type="spellStart"/>
      <w:r>
        <w:rPr>
          <w:rFonts w:ascii="Times New Roman" w:hAnsi="Times New Roman" w:cs="Times New Roman"/>
          <w:sz w:val="24"/>
          <w:szCs w:val="24"/>
        </w:rPr>
        <w:t>SZZk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Rozpisy zkoušení jednotlivých studentů budou také vyvěšeny před vstupy do zkušebních místností. Studenti </w:t>
      </w:r>
      <w:r w:rsidRPr="000D4643">
        <w:rPr>
          <w:rFonts w:ascii="Times New Roman" w:hAnsi="Times New Roman" w:cs="Times New Roman"/>
          <w:sz w:val="24"/>
          <w:szCs w:val="24"/>
          <w:u w:val="single"/>
        </w:rPr>
        <w:t>předstoupí před komise v pořadí podle rozpisu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8F63C0" w:rsidRDefault="008F63C0" w:rsidP="008F63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Rozlosování do komisí bude vždy před příslušným zkušebním dnem provádět komise ve složení: VK Mgr. Ondřej Kročil, Ph.D. (předseda), Doc. Ing. Jaroslava Kubátová, Ph.D., Mgr. Iva Jančíková.</w:t>
      </w:r>
    </w:p>
    <w:p w:rsidR="00D37403" w:rsidRDefault="00D37403" w:rsidP="00D37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03" w:rsidRPr="005D7527" w:rsidRDefault="00D37403" w:rsidP="00D374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7527">
        <w:rPr>
          <w:rFonts w:ascii="Times New Roman" w:hAnsi="Times New Roman" w:cs="Times New Roman"/>
          <w:b/>
          <w:sz w:val="24"/>
          <w:szCs w:val="24"/>
        </w:rPr>
        <w:t>Informace k průběhu ústních zkoušek:</w:t>
      </w:r>
    </w:p>
    <w:p w:rsidR="00D37403" w:rsidRDefault="00D37403" w:rsidP="00D37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budou připraveni před určenou zkušební místností několik minut před plánovaným začátkem zkoušení a vyčkají na vyzvání ke vstupu. Zkušební otázku vylosuje za přítomnosti dalších členů komise předseda komise. Ihned bude zahájena rozprava k vylosované otázce. Hodnocení zkoušky bude studentovi sděleno ihned po ukončení zkoušení (student může být vyzván ke krátkému opuštění místnosti).</w:t>
      </w:r>
    </w:p>
    <w:p w:rsidR="00D37403" w:rsidRDefault="00D37403" w:rsidP="00D37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03" w:rsidRPr="005D7527" w:rsidRDefault="00D37403" w:rsidP="00D3740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D7527">
        <w:rPr>
          <w:rFonts w:ascii="Times New Roman" w:hAnsi="Times New Roman" w:cs="Times New Roman"/>
          <w:b/>
          <w:sz w:val="24"/>
          <w:szCs w:val="24"/>
        </w:rPr>
        <w:t>Informace k průběhu obhajob:</w:t>
      </w:r>
    </w:p>
    <w:p w:rsidR="00D37403" w:rsidRDefault="00D37403" w:rsidP="00D37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 budou připraveni před určenou zkušení místností několik minut před plánovaným začátkem obhajoby a vyčkají na vyzvání ke vstupu. </w:t>
      </w:r>
    </w:p>
    <w:p w:rsidR="00D37403" w:rsidRPr="005D7527" w:rsidRDefault="00D37403" w:rsidP="00D3740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D7527">
        <w:rPr>
          <w:rFonts w:ascii="Times New Roman" w:hAnsi="Times New Roman" w:cs="Times New Roman"/>
          <w:sz w:val="24"/>
          <w:szCs w:val="24"/>
          <w:u w:val="single"/>
        </w:rPr>
        <w:t>Student komisi odevzdá jeden výtisk závěrečné práce!</w:t>
      </w:r>
    </w:p>
    <w:p w:rsidR="00D37403" w:rsidRDefault="00D37403" w:rsidP="00D37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Ihned bude zahájena obhajoba. Student v cca 8 minutách představí cíl práce, metody práce, výstupy práce a zareaguje na připomínky a dotazy z posudků. Zbytek času je věnován diskusi s komisí.</w:t>
      </w:r>
    </w:p>
    <w:p w:rsidR="00D37403" w:rsidRDefault="00D37403" w:rsidP="00D37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si může k obhajobě připravit </w:t>
      </w:r>
      <w:proofErr w:type="spellStart"/>
      <w:r w:rsidRPr="005D7527">
        <w:rPr>
          <w:rFonts w:ascii="Times New Roman" w:hAnsi="Times New Roman" w:cs="Times New Roman"/>
          <w:sz w:val="24"/>
          <w:szCs w:val="24"/>
          <w:u w:val="single"/>
        </w:rPr>
        <w:t>ppt</w:t>
      </w:r>
      <w:proofErr w:type="spellEnd"/>
      <w:r w:rsidRPr="005D7527">
        <w:rPr>
          <w:rFonts w:ascii="Times New Roman" w:hAnsi="Times New Roman" w:cs="Times New Roman"/>
          <w:sz w:val="24"/>
          <w:szCs w:val="24"/>
          <w:u w:val="single"/>
        </w:rPr>
        <w:t xml:space="preserve"> prezentaci, která musí být zaslána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do </w:t>
      </w:r>
      <w:r w:rsidR="00C72719">
        <w:rPr>
          <w:rFonts w:ascii="Times New Roman" w:hAnsi="Times New Roman" w:cs="Times New Roman"/>
          <w:sz w:val="24"/>
          <w:szCs w:val="24"/>
          <w:u w:val="single"/>
        </w:rPr>
        <w:t>neděle předcházející termínu obhajoby (včetně)</w:t>
      </w:r>
      <w:r w:rsidRPr="00840F18">
        <w:rPr>
          <w:rFonts w:ascii="Times New Roman" w:hAnsi="Times New Roman" w:cs="Times New Roman"/>
          <w:sz w:val="24"/>
          <w:szCs w:val="24"/>
        </w:rPr>
        <w:t xml:space="preserve">, </w:t>
      </w:r>
      <w:r w:rsidR="00432442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="00432442">
        <w:rPr>
          <w:rFonts w:ascii="Times New Roman" w:hAnsi="Times New Roman" w:cs="Times New Roman"/>
          <w:sz w:val="24"/>
          <w:szCs w:val="24"/>
        </w:rPr>
        <w:t>upol</w:t>
      </w:r>
      <w:proofErr w:type="spellEnd"/>
      <w:r w:rsidR="00432442">
        <w:rPr>
          <w:rFonts w:ascii="Times New Roman" w:hAnsi="Times New Roman" w:cs="Times New Roman"/>
          <w:sz w:val="24"/>
          <w:szCs w:val="24"/>
        </w:rPr>
        <w:t xml:space="preserve"> email doc. J. Kubátové.</w:t>
      </w:r>
    </w:p>
    <w:p w:rsidR="00D37403" w:rsidRDefault="00D37403" w:rsidP="00D37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Takto zaslané prezentace budou předem připraveny v počítači ve zkušební místnosti. Jiné než takto předem zaslané prezentace nebudou z časových důvodů akceptovány!</w:t>
      </w:r>
    </w:p>
    <w:p w:rsidR="00D37403" w:rsidRDefault="00D37403" w:rsidP="00D37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obhajoby bude studentovi sděleno ihned po ukončení zkoušení (student může být vyzván ke krátkému opuštění místnosti).</w:t>
      </w:r>
    </w:p>
    <w:p w:rsidR="00D37403" w:rsidRDefault="00D37403" w:rsidP="00D37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403" w:rsidRDefault="00D37403" w:rsidP="00D374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Rozpisy zkoušení pro konkrétní dny viz další listy dokumentu (studenti i členové komisí jsou při zachování veškeré úcty uváděni bez titulů a obecného genderového rozlišení).</w:t>
      </w:r>
    </w:p>
    <w:p w:rsidR="00432442" w:rsidRDefault="00432442" w:rsidP="00D374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0F18" w:rsidRPr="002D4647" w:rsidRDefault="00D37403" w:rsidP="00840F1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jsou povinni sledovat, zda nenastaly aktuální změny. Ty by byly oznámeny v Aktualitách K</w:t>
      </w:r>
      <w:r w:rsidR="00C72719">
        <w:rPr>
          <w:rFonts w:ascii="Times New Roman" w:hAnsi="Times New Roman" w:cs="Times New Roman"/>
          <w:sz w:val="24"/>
          <w:szCs w:val="24"/>
        </w:rPr>
        <w:t>EMS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 w:type="page"/>
      </w:r>
      <w:r w:rsidR="00840F18">
        <w:rPr>
          <w:rFonts w:ascii="Times New Roman" w:hAnsi="Times New Roman" w:cs="Times New Roman"/>
          <w:b/>
          <w:sz w:val="24"/>
          <w:szCs w:val="24"/>
        </w:rPr>
        <w:lastRenderedPageBreak/>
        <w:t>Rozpisy dle zkušebních dní</w:t>
      </w:r>
    </w:p>
    <w:p w:rsidR="00840F18" w:rsidRDefault="00840F18" w:rsidP="00840F1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Předsedové komisí zajistí, že v případě zájmu veřejnosti o přítomnost u zkoušení nepřekročí celkový počet osob v místnosti 10.</w:t>
      </w:r>
    </w:p>
    <w:p w:rsidR="00840F18" w:rsidRDefault="00840F18" w:rsidP="00840F1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Pr="00492980" w:rsidRDefault="00840F18" w:rsidP="00840F1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Pr="00492980" w:rsidRDefault="00840F18" w:rsidP="00840F1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2980">
        <w:rPr>
          <w:rFonts w:ascii="Times New Roman" w:hAnsi="Times New Roman" w:cs="Times New Roman"/>
          <w:b/>
          <w:sz w:val="24"/>
          <w:szCs w:val="24"/>
        </w:rPr>
        <w:t>24. 5.</w:t>
      </w:r>
    </w:p>
    <w:p w:rsidR="00840F18" w:rsidRDefault="00840F18" w:rsidP="00840F1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80">
        <w:rPr>
          <w:rFonts w:ascii="Times New Roman" w:hAnsi="Times New Roman" w:cs="Times New Roman"/>
          <w:sz w:val="24"/>
          <w:szCs w:val="24"/>
        </w:rPr>
        <w:t>Zkoušení AES Bc.</w:t>
      </w:r>
    </w:p>
    <w:p w:rsidR="00840F18" w:rsidRDefault="00840F18" w:rsidP="00840F1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567"/>
        <w:gridCol w:w="1567"/>
        <w:gridCol w:w="1567"/>
      </w:tblGrid>
      <w:tr w:rsidR="00840F18" w:rsidRPr="003D3B48" w:rsidTr="00C42FA0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učebna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uč. 1.17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uč. 1.12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uč. 1.11</w:t>
            </w:r>
          </w:p>
        </w:tc>
      </w:tr>
      <w:tr w:rsidR="00840F18" w:rsidRPr="003D3B48" w:rsidTr="00C42FA0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předmět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EK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FIBA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MGMK</w:t>
            </w: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komise (</w:t>
            </w:r>
            <w:proofErr w:type="gramStart"/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p.t.</w:t>
            </w:r>
            <w:proofErr w:type="gramEnd"/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56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EE29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Geršlová</w:t>
            </w:r>
            <w:proofErr w:type="spellEnd"/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Pospíšil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Kubátová</w:t>
            </w: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r w:rsidRPr="00EE29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předseda</w:t>
            </w: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Stoklasa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Kročil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Kosina</w:t>
            </w:r>
          </w:p>
        </w:tc>
      </w:tr>
      <w:tr w:rsidR="00840F18" w:rsidRPr="003D3B48" w:rsidTr="00C42FA0">
        <w:trPr>
          <w:trHeight w:val="31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Müller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Slavíčková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Seitlová</w:t>
            </w: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9:00 až 9:15</w:t>
            </w:r>
          </w:p>
        </w:tc>
        <w:tc>
          <w:tcPr>
            <w:tcW w:w="1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Daňková</w:t>
            </w:r>
          </w:p>
        </w:tc>
        <w:tc>
          <w:tcPr>
            <w:tcW w:w="1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Hloušková</w:t>
            </w:r>
          </w:p>
        </w:tc>
        <w:tc>
          <w:tcPr>
            <w:tcW w:w="1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Effenbergerová</w:t>
            </w: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9:15 až 9:30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Effenbergerová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Daňková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Hloušková</w:t>
            </w: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9:30 až 9:45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Hloušková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Effenbergerová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Daňková</w:t>
            </w: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9:45 až 10:00</w:t>
            </w:r>
          </w:p>
        </w:tc>
        <w:tc>
          <w:tcPr>
            <w:tcW w:w="1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Hrabalová</w:t>
            </w:r>
          </w:p>
        </w:tc>
        <w:tc>
          <w:tcPr>
            <w:tcW w:w="1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Nohavová</w:t>
            </w:r>
            <w:proofErr w:type="spellEnd"/>
          </w:p>
        </w:tc>
        <w:tc>
          <w:tcPr>
            <w:tcW w:w="1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Kotsopoulosová</w:t>
            </w:r>
            <w:proofErr w:type="spellEnd"/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10:00 až 10:15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Kotsopoulosová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Hrabalová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Nohavová</w:t>
            </w:r>
            <w:proofErr w:type="spellEnd"/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10:15 až 10:30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Nohavová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Kotsopoulosová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Hrabalová</w:t>
            </w: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10:30 až 10:45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Plháková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Sembolová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Pokorná</w:t>
            </w: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10:45 až 11:00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Pokorná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Plháková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Sembolová</w:t>
            </w:r>
            <w:proofErr w:type="spellEnd"/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11:00 až 11:15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Sembolová</w:t>
            </w:r>
            <w:proofErr w:type="spellEnd"/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Pokorná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Plháková</w:t>
            </w: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11:15 až 11:30</w:t>
            </w:r>
          </w:p>
        </w:tc>
        <w:tc>
          <w:tcPr>
            <w:tcW w:w="1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Večeřová</w:t>
            </w:r>
          </w:p>
        </w:tc>
        <w:tc>
          <w:tcPr>
            <w:tcW w:w="1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Zbranek</w:t>
            </w: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11:30 až 11:45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Zbranek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Večeřová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11:45 až 12:00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Zbranek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Večeřová</w:t>
            </w:r>
          </w:p>
        </w:tc>
      </w:tr>
    </w:tbl>
    <w:p w:rsidR="00840F18" w:rsidRDefault="00840F18" w:rsidP="00840F1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BEE" w:rsidRDefault="000A7BEE" w:rsidP="00840F1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25. 5</w:t>
      </w:r>
      <w:r w:rsidRPr="00FD2FF5">
        <w:rPr>
          <w:rFonts w:ascii="Times New Roman" w:hAnsi="Times New Roman" w:cs="Times New Roman"/>
          <w:b/>
          <w:sz w:val="24"/>
          <w:szCs w:val="24"/>
        </w:rPr>
        <w:t>.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Zkoušení AES Bc.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276"/>
        <w:gridCol w:w="1115"/>
      </w:tblGrid>
      <w:tr w:rsidR="00840F18" w:rsidRPr="003D3B48" w:rsidTr="00C42FA0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učebna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uč. 1.17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uč. 1.12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uč. 1.11</w:t>
            </w:r>
          </w:p>
        </w:tc>
      </w:tr>
      <w:tr w:rsidR="00840F18" w:rsidRPr="003D3B48" w:rsidTr="00C42FA0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předmět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FIBA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MGMK</w:t>
            </w: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komise (</w:t>
            </w:r>
            <w:proofErr w:type="gramStart"/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p.t.</w:t>
            </w:r>
            <w:proofErr w:type="gramEnd"/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EE29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Geršlová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Pospíšil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Kubátová</w:t>
            </w: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r w:rsidRPr="00EE29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předseda</w:t>
            </w: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Stoklasa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Kročil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Kosina</w:t>
            </w:r>
          </w:p>
        </w:tc>
      </w:tr>
      <w:tr w:rsidR="00840F18" w:rsidRPr="003D3B48" w:rsidTr="00C42FA0">
        <w:trPr>
          <w:trHeight w:val="31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Müller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Slavíčková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Seitlová</w:t>
            </w: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9:00 až 9:15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Hrazdírová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Schajerová</w:t>
            </w:r>
            <w:proofErr w:type="spellEnd"/>
          </w:p>
        </w:tc>
        <w:tc>
          <w:tcPr>
            <w:tcW w:w="11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Kameník</w:t>
            </w: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9:15 až 9:30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Kameník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Hrazdírová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Schajerová</w:t>
            </w:r>
            <w:proofErr w:type="spellEnd"/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9:30 až 9:45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Schajerová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Kameník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Hrazdírová</w:t>
            </w:r>
          </w:p>
        </w:tc>
      </w:tr>
    </w:tbl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0F18" w:rsidRPr="008E284E" w:rsidRDefault="00840F18" w:rsidP="00840F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284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E284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5.</w:t>
      </w:r>
    </w:p>
    <w:p w:rsidR="00840F18" w:rsidRDefault="00840F18" w:rsidP="00840F1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2980">
        <w:rPr>
          <w:rFonts w:ascii="Times New Roman" w:hAnsi="Times New Roman" w:cs="Times New Roman"/>
          <w:sz w:val="24"/>
          <w:szCs w:val="24"/>
        </w:rPr>
        <w:t>Zkoušení AES Bc.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2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75"/>
        <w:gridCol w:w="1276"/>
        <w:gridCol w:w="1175"/>
      </w:tblGrid>
      <w:tr w:rsidR="00840F18" w:rsidRPr="003D3B48" w:rsidTr="00C42FA0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učebna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uč. 1.17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uč. 1.12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uč. 1.11</w:t>
            </w:r>
          </w:p>
        </w:tc>
      </w:tr>
      <w:tr w:rsidR="00840F18" w:rsidRPr="003D3B48" w:rsidTr="00C42FA0">
        <w:trPr>
          <w:trHeight w:val="315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předmět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EK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FIBA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MGMK</w:t>
            </w: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komise (</w:t>
            </w:r>
            <w:proofErr w:type="gramStart"/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p.t.</w:t>
            </w:r>
            <w:proofErr w:type="gramEnd"/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EE29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Geršlová</w:t>
            </w:r>
            <w:proofErr w:type="spell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Pospíšil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Kubátová</w:t>
            </w: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r w:rsidRPr="00EE297B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předseda</w:t>
            </w: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Stoklasa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Kročil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Kosina</w:t>
            </w:r>
          </w:p>
        </w:tc>
      </w:tr>
      <w:tr w:rsidR="00840F18" w:rsidRPr="003D3B48" w:rsidTr="00C42FA0">
        <w:trPr>
          <w:trHeight w:val="31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Müller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Slavíčková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Seitlová</w:t>
            </w: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9:00 až 9:15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Dodek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Folta</w:t>
            </w:r>
          </w:p>
        </w:tc>
        <w:tc>
          <w:tcPr>
            <w:tcW w:w="1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Chabadová</w:t>
            </w:r>
            <w:proofErr w:type="spellEnd"/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9:15 až 9:30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Chabadová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Dodek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Folta</w:t>
            </w: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9:30 až 9:45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Folta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</w:t>
            </w:r>
            <w:r w:rsidRPr="00107D5D">
              <w:rPr>
                <w:rFonts w:ascii="Calibri" w:eastAsia="Times New Roman" w:hAnsi="Calibri" w:cs="Times New Roman"/>
                <w:color w:val="000000"/>
                <w:shd w:val="clear" w:color="auto" w:fill="EDC5C5"/>
                <w:lang w:eastAsia="cs-CZ"/>
              </w:rPr>
              <w:t>habadová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Dodek</w:t>
            </w:r>
            <w:proofErr w:type="spellEnd"/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9:45 až 10:00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Mudříková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Pokorná</w:t>
            </w:r>
          </w:p>
        </w:tc>
        <w:tc>
          <w:tcPr>
            <w:tcW w:w="1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Pitoňáková</w:t>
            </w:r>
            <w:proofErr w:type="spellEnd"/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10:00 až 10:15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Pitoňáková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Mudříková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Pokorná</w:t>
            </w: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10:15 až 10:30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Pokorná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Pitoňáková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Mudříková</w:t>
            </w:r>
            <w:proofErr w:type="spellEnd"/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10:30 až 10:45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Poštulková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Smoláková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Slenčková</w:t>
            </w:r>
            <w:proofErr w:type="spellEnd"/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10:45 až 11:00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Slenčková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Poštulková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Smoláková</w:t>
            </w:r>
            <w:proofErr w:type="spellEnd"/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11:00 až 11:15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Smoláková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Slenčková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Poštulková</w:t>
            </w: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11:15 až 11:30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Sobotka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Tomanová</w:t>
            </w:r>
          </w:p>
        </w:tc>
        <w:tc>
          <w:tcPr>
            <w:tcW w:w="1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Šeďa</w:t>
            </w:r>
            <w:proofErr w:type="spellEnd"/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11:30 až 11:45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Šeďa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Sobotka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Tomanová</w:t>
            </w: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11:45 až 12:00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Tomanová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Šeďa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Sobotka</w:t>
            </w: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12:00 až 12:15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Vršanská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0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Zapletalová</w:t>
            </w: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12:15 až 12:30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Zapletalová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Vršanská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40F18" w:rsidRPr="003D3B48" w:rsidTr="00C42FA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12:30 až 12:45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C5C5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Zapletalová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Vršanská</w:t>
            </w:r>
            <w:proofErr w:type="spellEnd"/>
          </w:p>
        </w:tc>
      </w:tr>
      <w:tr w:rsidR="00840F18" w:rsidRPr="003D3B48" w:rsidTr="00626D83">
        <w:trPr>
          <w:trHeight w:val="300"/>
        </w:trPr>
        <w:tc>
          <w:tcPr>
            <w:tcW w:w="520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0F18" w:rsidRPr="00626D83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840F18" w:rsidRPr="003D3B48" w:rsidTr="00C42FA0">
        <w:trPr>
          <w:trHeight w:val="450"/>
        </w:trPr>
        <w:tc>
          <w:tcPr>
            <w:tcW w:w="52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F18" w:rsidRPr="003D3B48" w:rsidRDefault="00840F18" w:rsidP="00C42FA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color w:val="FF0000"/>
                <w:lang w:eastAsia="cs-CZ"/>
              </w:rPr>
            </w:pPr>
          </w:p>
        </w:tc>
      </w:tr>
      <w:tr w:rsidR="00840F18" w:rsidRPr="003D3B48" w:rsidTr="00C42FA0">
        <w:trPr>
          <w:trHeight w:val="450"/>
        </w:trPr>
        <w:tc>
          <w:tcPr>
            <w:tcW w:w="52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F18" w:rsidRPr="003D3B48" w:rsidRDefault="00840F18" w:rsidP="00C42FA0">
            <w:pPr>
              <w:shd w:val="clear" w:color="auto" w:fill="FFFFFF" w:themeFill="background1"/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cs-CZ"/>
              </w:rPr>
            </w:pPr>
          </w:p>
        </w:tc>
      </w:tr>
    </w:tbl>
    <w:p w:rsidR="00840F18" w:rsidRDefault="00840F18" w:rsidP="00840F1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0F18" w:rsidRPr="008E284E" w:rsidRDefault="00840F18" w:rsidP="00840F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8E284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E284E">
        <w:rPr>
          <w:rFonts w:ascii="Times New Roman" w:hAnsi="Times New Roman" w:cs="Times New Roman"/>
          <w:b/>
          <w:sz w:val="24"/>
          <w:szCs w:val="24"/>
        </w:rPr>
        <w:t>.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Zkoušení AES </w:t>
      </w:r>
      <w:proofErr w:type="spellStart"/>
      <w:r>
        <w:rPr>
          <w:rFonts w:ascii="Times New Roman" w:hAnsi="Times New Roman" w:cs="Times New Roman"/>
          <w:sz w:val="24"/>
          <w:szCs w:val="24"/>
        </w:rPr>
        <w:t>NMgr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00"/>
        <w:gridCol w:w="1700"/>
      </w:tblGrid>
      <w:tr w:rsidR="00840F18" w:rsidRPr="008E284E" w:rsidTr="00C42FA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učebna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uč. 1.12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uč. 1.17</w:t>
            </w:r>
          </w:p>
        </w:tc>
      </w:tr>
      <w:tr w:rsidR="00840F18" w:rsidRPr="008E284E" w:rsidTr="00C42FA0">
        <w:trPr>
          <w:trHeight w:val="315"/>
        </w:trPr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komise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MBR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PO</w:t>
            </w:r>
          </w:p>
        </w:tc>
      </w:tr>
      <w:tr w:rsidR="00840F18" w:rsidRPr="008E284E" w:rsidTr="00C42FA0">
        <w:trPr>
          <w:trHeight w:val="3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členové (</w:t>
            </w:r>
            <w:proofErr w:type="gramStart"/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p.t.</w:t>
            </w:r>
            <w:proofErr w:type="gramEnd"/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b/>
                <w:bCs/>
                <w:lang w:eastAsia="cs-CZ"/>
              </w:rPr>
              <w:t>Kubátová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proofErr w:type="spellStart"/>
            <w:r w:rsidRPr="008E284E">
              <w:rPr>
                <w:rFonts w:ascii="Calibri" w:eastAsia="Times New Roman" w:hAnsi="Calibri" w:cs="Times New Roman"/>
                <w:b/>
                <w:bCs/>
                <w:lang w:eastAsia="cs-CZ"/>
              </w:rPr>
              <w:t>Geršlová</w:t>
            </w:r>
            <w:proofErr w:type="spellEnd"/>
          </w:p>
        </w:tc>
      </w:tr>
      <w:tr w:rsidR="00840F18" w:rsidRPr="008E284E" w:rsidTr="00C42FA0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r w:rsidRPr="008E284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předseda</w:t>
            </w: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r w:rsidRPr="008E284E">
              <w:rPr>
                <w:rFonts w:ascii="Calibri" w:eastAsia="Times New Roman" w:hAnsi="Calibri" w:cs="Times New Roman"/>
                <w:lang w:eastAsia="cs-CZ"/>
              </w:rPr>
              <w:t>Drastich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lang w:eastAsia="cs-CZ"/>
              </w:rPr>
              <w:t>Pospíšil</w:t>
            </w:r>
          </w:p>
        </w:tc>
      </w:tr>
      <w:tr w:rsidR="00840F18" w:rsidRPr="008E284E" w:rsidTr="00C42FA0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Slavíčková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Kročil</w:t>
            </w:r>
          </w:p>
        </w:tc>
      </w:tr>
      <w:tr w:rsidR="00840F18" w:rsidRPr="008E284E" w:rsidTr="00C42FA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9:00 až 9:15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Balaš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Gráf</w:t>
            </w:r>
          </w:p>
        </w:tc>
      </w:tr>
      <w:tr w:rsidR="00840F18" w:rsidRPr="008E284E" w:rsidTr="00C42FA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9:15 až 9:30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Gráf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Balaš</w:t>
            </w:r>
          </w:p>
        </w:tc>
      </w:tr>
      <w:tr w:rsidR="00840F18" w:rsidRPr="008E284E" w:rsidTr="00C42FA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9:30 až 9:45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Hanáková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Nguyen</w:t>
            </w:r>
            <w:proofErr w:type="spellEnd"/>
          </w:p>
        </w:tc>
      </w:tr>
      <w:tr w:rsidR="00840F18" w:rsidRPr="008E284E" w:rsidTr="00C42FA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9:45 až 10:00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Nguyen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Hanáková</w:t>
            </w:r>
          </w:p>
        </w:tc>
      </w:tr>
      <w:tr w:rsidR="00840F18" w:rsidRPr="008E284E" w:rsidTr="00C42FA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10:00 až 10:15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Pauk</w:t>
            </w:r>
            <w:proofErr w:type="spell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Pospíšilová</w:t>
            </w:r>
          </w:p>
        </w:tc>
      </w:tr>
      <w:tr w:rsidR="00840F18" w:rsidRPr="008E284E" w:rsidTr="00C42FA0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10:15 až 10:30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Pospíšilová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Pauk</w:t>
            </w:r>
            <w:proofErr w:type="spellEnd"/>
          </w:p>
        </w:tc>
      </w:tr>
      <w:tr w:rsidR="00840F18" w:rsidRPr="008E284E" w:rsidTr="00C42FA0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26D83" w:rsidRPr="00626D83" w:rsidTr="00626D83">
        <w:trPr>
          <w:trHeight w:val="300"/>
        </w:trPr>
        <w:tc>
          <w:tcPr>
            <w:tcW w:w="4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0F18" w:rsidRPr="00626D83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626D83" w:rsidRPr="00626D83" w:rsidTr="00626D83">
        <w:trPr>
          <w:trHeight w:val="450"/>
        </w:trPr>
        <w:tc>
          <w:tcPr>
            <w:tcW w:w="4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40F18" w:rsidRPr="00626D83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626D83" w:rsidRPr="00626D83" w:rsidTr="00626D83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F18" w:rsidRPr="00626D83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F18" w:rsidRPr="00626D83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F18" w:rsidRPr="00626D83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0F18" w:rsidRPr="008E284E" w:rsidTr="00626D83">
        <w:trPr>
          <w:trHeight w:val="300"/>
        </w:trPr>
        <w:tc>
          <w:tcPr>
            <w:tcW w:w="4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</w:p>
        </w:tc>
      </w:tr>
      <w:tr w:rsidR="00840F18" w:rsidRPr="008E284E" w:rsidTr="00626D83">
        <w:trPr>
          <w:trHeight w:val="450"/>
        </w:trPr>
        <w:tc>
          <w:tcPr>
            <w:tcW w:w="4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</w:p>
        </w:tc>
      </w:tr>
    </w:tbl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0F18" w:rsidRPr="008E284E" w:rsidRDefault="00840F18" w:rsidP="00840F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31. 5</w:t>
      </w:r>
      <w:r w:rsidRPr="008E284E">
        <w:rPr>
          <w:rFonts w:ascii="Times New Roman" w:hAnsi="Times New Roman" w:cs="Times New Roman"/>
          <w:b/>
          <w:sz w:val="24"/>
          <w:szCs w:val="24"/>
        </w:rPr>
        <w:t>.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Zkoušení RHP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340"/>
        <w:gridCol w:w="1540"/>
      </w:tblGrid>
      <w:tr w:rsidR="00840F18" w:rsidRPr="008E284E" w:rsidTr="00C42FA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učebna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uč. 1.12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uč. 1.17</w:t>
            </w:r>
          </w:p>
        </w:tc>
      </w:tr>
      <w:tr w:rsidR="00840F18" w:rsidRPr="008E284E" w:rsidTr="00C42FA0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komise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K1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K2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členové (</w:t>
            </w:r>
            <w:proofErr w:type="gramStart"/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p.t.</w:t>
            </w:r>
            <w:proofErr w:type="gramEnd"/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b/>
                <w:bCs/>
                <w:lang w:eastAsia="cs-CZ"/>
              </w:rPr>
              <w:t>Kubátová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proofErr w:type="spellStart"/>
            <w:r w:rsidRPr="008E284E">
              <w:rPr>
                <w:rFonts w:ascii="Calibri" w:eastAsia="Times New Roman" w:hAnsi="Calibri" w:cs="Times New Roman"/>
                <w:b/>
                <w:bCs/>
                <w:lang w:eastAsia="cs-CZ"/>
              </w:rPr>
              <w:t>Geršlová</w:t>
            </w:r>
            <w:proofErr w:type="spellEnd"/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r w:rsidRPr="008E284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předseda</w:t>
            </w: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lang w:eastAsia="cs-CZ"/>
              </w:rPr>
              <w:t>Kosina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lang w:eastAsia="cs-CZ"/>
              </w:rPr>
              <w:t>Pospíšil</w:t>
            </w:r>
          </w:p>
        </w:tc>
      </w:tr>
      <w:tr w:rsidR="00840F18" w:rsidRPr="008E284E" w:rsidTr="00C42FA0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Pisklák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lang w:eastAsia="cs-CZ"/>
              </w:rPr>
              <w:t>Kročil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9:00 až 9:15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1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9:15 až 9:30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2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9:30 až 9:45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 3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9:45 až 10:00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 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 4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10:00 až 10:15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 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 5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10:15 až 10: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 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 6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0F18" w:rsidRPr="008E284E" w:rsidTr="00C42FA0">
        <w:trPr>
          <w:trHeight w:val="300"/>
        </w:trPr>
        <w:tc>
          <w:tcPr>
            <w:tcW w:w="4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cs-CZ"/>
              </w:rPr>
            </w:pPr>
            <w:r w:rsidRPr="00603573">
              <w:rPr>
                <w:rFonts w:ascii="Calibri" w:eastAsia="Times New Roman" w:hAnsi="Calibri" w:cs="Times New Roman"/>
                <w:color w:val="2F75B5"/>
                <w:lang w:eastAsia="cs-CZ"/>
              </w:rPr>
              <w:t>Rozlosování studentů proběhne na začátku dne komisí K</w:t>
            </w:r>
            <w:r>
              <w:rPr>
                <w:rFonts w:ascii="Calibri" w:eastAsia="Times New Roman" w:hAnsi="Calibri" w:cs="Times New Roman"/>
                <w:color w:val="2F75B5"/>
                <w:lang w:eastAsia="cs-CZ"/>
              </w:rPr>
              <w:t>EMS</w:t>
            </w:r>
          </w:p>
        </w:tc>
      </w:tr>
      <w:tr w:rsidR="00840F18" w:rsidRPr="008E284E" w:rsidTr="00C42FA0">
        <w:trPr>
          <w:trHeight w:val="450"/>
        </w:trPr>
        <w:tc>
          <w:tcPr>
            <w:tcW w:w="4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cs-CZ"/>
              </w:rPr>
            </w:pPr>
          </w:p>
        </w:tc>
      </w:tr>
    </w:tbl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intervalu 9:00 až 10:00 budou zkoušeni studenti: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Brhlová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Hlobil, Holub, Kubečková, Láníková, Nagyová, Plisková,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Plucnarová</w:t>
      </w:r>
      <w:proofErr w:type="spellEnd"/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intervalu 10:00 až 10:30 budou zkoušeni studenti: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Sejáková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Smolková,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Synčák</w:t>
      </w:r>
      <w:proofErr w:type="spellEnd"/>
      <w:r>
        <w:rPr>
          <w:rFonts w:ascii="Times New Roman" w:hAnsi="Times New Roman" w:cs="Times New Roman"/>
          <w:sz w:val="24"/>
          <w:szCs w:val="24"/>
        </w:rPr>
        <w:t>, Švecová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si před začátkem příslušného intervalu zjistí na nástěnce přesný čas a zkušební komisi.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budou důsledně dodržovat hygienická opatření, zejména rozestupy!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0F18" w:rsidRPr="008E284E" w:rsidRDefault="00840F18" w:rsidP="00840F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77D8">
        <w:rPr>
          <w:rFonts w:ascii="Times New Roman" w:hAnsi="Times New Roman" w:cs="Times New Roman"/>
          <w:b/>
          <w:sz w:val="24"/>
          <w:szCs w:val="24"/>
        </w:rPr>
        <w:t>1. 6.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Zkoušení RHP, PHP, UHP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 společná komise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2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340"/>
      </w:tblGrid>
      <w:tr w:rsidR="00840F18" w:rsidRPr="008E284E" w:rsidTr="00C42FA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učebna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uč. 1.1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</w:tr>
      <w:tr w:rsidR="00840F18" w:rsidRPr="008E284E" w:rsidTr="00C42FA0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komise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K1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členové (</w:t>
            </w:r>
            <w:proofErr w:type="gramStart"/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p.t.</w:t>
            </w:r>
            <w:proofErr w:type="gramEnd"/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b/>
                <w:bCs/>
                <w:lang w:eastAsia="cs-CZ"/>
              </w:rPr>
              <w:t>Kubátová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r w:rsidRPr="008E284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předseda</w:t>
            </w: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Pospíšil</w:t>
            </w:r>
          </w:p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lang w:eastAsia="cs-CZ"/>
              </w:rPr>
              <w:t>Kosina</w:t>
            </w:r>
          </w:p>
        </w:tc>
      </w:tr>
      <w:tr w:rsidR="00840F18" w:rsidRPr="008E284E" w:rsidTr="00C42FA0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Pisklák</w:t>
            </w:r>
          </w:p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9:00 až 9:15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Filáková</w:t>
            </w:r>
            <w:proofErr w:type="spellEnd"/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9:15 až 9:30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Mikyska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9:30 až 9:45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Vidová</w:t>
            </w:r>
          </w:p>
        </w:tc>
      </w:tr>
    </w:tbl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důvodu nízkého počtu studentů na termínu je stanovena jedna společná komise.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0F18" w:rsidRPr="008E284E" w:rsidRDefault="00840F18" w:rsidP="00840F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8E284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E284E">
        <w:rPr>
          <w:rFonts w:ascii="Times New Roman" w:hAnsi="Times New Roman" w:cs="Times New Roman"/>
          <w:b/>
          <w:sz w:val="24"/>
          <w:szCs w:val="24"/>
        </w:rPr>
        <w:t>.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Zkoušení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AplekF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(Bc.) a OFHP (</w:t>
      </w:r>
      <w:proofErr w:type="spellStart"/>
      <w:r>
        <w:rPr>
          <w:rFonts w:ascii="Times New Roman" w:hAnsi="Times New Roman" w:cs="Times New Roman"/>
          <w:sz w:val="24"/>
          <w:szCs w:val="24"/>
        </w:rPr>
        <w:t>NMgr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5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917"/>
        <w:gridCol w:w="2127"/>
      </w:tblGrid>
      <w:tr w:rsidR="00840F18" w:rsidRPr="008E284E" w:rsidTr="00C42FA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učebna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uč. 1.12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uč. 1.17</w:t>
            </w:r>
          </w:p>
        </w:tc>
      </w:tr>
      <w:tr w:rsidR="00840F18" w:rsidRPr="008E284E" w:rsidTr="00C42FA0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komise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K1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K2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členové (</w:t>
            </w:r>
            <w:proofErr w:type="gramStart"/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p.t.</w:t>
            </w:r>
            <w:proofErr w:type="gramEnd"/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b/>
                <w:bCs/>
                <w:lang w:eastAsia="cs-CZ"/>
              </w:rPr>
              <w:t>Kubátová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proofErr w:type="spellStart"/>
            <w:r w:rsidRPr="008E284E">
              <w:rPr>
                <w:rFonts w:ascii="Calibri" w:eastAsia="Times New Roman" w:hAnsi="Calibri" w:cs="Times New Roman"/>
                <w:b/>
                <w:bCs/>
                <w:lang w:eastAsia="cs-CZ"/>
              </w:rPr>
              <w:t>Geršlová</w:t>
            </w:r>
            <w:proofErr w:type="spellEnd"/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r w:rsidRPr="008E284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předseda</w:t>
            </w: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cs-CZ"/>
              </w:rPr>
              <w:t>Drastich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lang w:eastAsia="cs-CZ"/>
              </w:rPr>
              <w:t>Pospíšil</w:t>
            </w:r>
          </w:p>
        </w:tc>
      </w:tr>
      <w:tr w:rsidR="00840F18" w:rsidRPr="008E284E" w:rsidTr="00C42FA0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lang w:eastAsia="cs-CZ"/>
              </w:rPr>
              <w:t>Kosina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lang w:eastAsia="cs-CZ"/>
              </w:rPr>
              <w:t>Kročil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9:00 až 9:15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OFHP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OFHP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9:15 až 9:30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OFHP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OFHP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9:30 až 9:45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OFHP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OFHP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9:45 až 10:00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AplekF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AplekF</w:t>
            </w:r>
            <w:proofErr w:type="spellEnd"/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10:00 až 10:15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AplekF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AplekF</w:t>
            </w:r>
            <w:proofErr w:type="spellEnd"/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10:15 až 10: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AplekF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3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AplekF</w:t>
            </w:r>
            <w:proofErr w:type="spellEnd"/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0F18" w:rsidRPr="008E284E" w:rsidTr="00C42FA0">
        <w:trPr>
          <w:trHeight w:val="300"/>
        </w:trPr>
        <w:tc>
          <w:tcPr>
            <w:tcW w:w="552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cs-CZ"/>
              </w:rPr>
            </w:pPr>
            <w:r w:rsidRPr="00603573">
              <w:rPr>
                <w:rFonts w:ascii="Calibri" w:eastAsia="Times New Roman" w:hAnsi="Calibri" w:cs="Times New Roman"/>
                <w:color w:val="2F75B5"/>
                <w:lang w:eastAsia="cs-CZ"/>
              </w:rPr>
              <w:t>Rozlosování studentů proběhne na začátku dne komisí K</w:t>
            </w:r>
            <w:r>
              <w:rPr>
                <w:rFonts w:ascii="Calibri" w:eastAsia="Times New Roman" w:hAnsi="Calibri" w:cs="Times New Roman"/>
                <w:color w:val="2F75B5"/>
                <w:lang w:eastAsia="cs-CZ"/>
              </w:rPr>
              <w:t>EMS</w:t>
            </w:r>
          </w:p>
        </w:tc>
      </w:tr>
      <w:tr w:rsidR="00840F18" w:rsidRPr="008E284E" w:rsidTr="00C42FA0">
        <w:trPr>
          <w:trHeight w:val="450"/>
        </w:trPr>
        <w:tc>
          <w:tcPr>
            <w:tcW w:w="55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cs-CZ"/>
              </w:rPr>
            </w:pPr>
          </w:p>
        </w:tc>
      </w:tr>
    </w:tbl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intervalu 9:00 až 9:45 budou zkoušeny studentky OFHP (</w:t>
      </w:r>
      <w:proofErr w:type="spellStart"/>
      <w:r>
        <w:rPr>
          <w:rFonts w:ascii="Times New Roman" w:hAnsi="Times New Roman" w:cs="Times New Roman"/>
          <w:sz w:val="24"/>
          <w:szCs w:val="24"/>
        </w:rPr>
        <w:t>NMgr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intervalu 9:45 až 10:30 budou zkoušeni studenti </w:t>
      </w:r>
      <w:proofErr w:type="spellStart"/>
      <w:r>
        <w:rPr>
          <w:rFonts w:ascii="Times New Roman" w:hAnsi="Times New Roman" w:cs="Times New Roman"/>
          <w:sz w:val="24"/>
          <w:szCs w:val="24"/>
        </w:rPr>
        <w:t>AplekF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(Bc.)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si před začátkem příslušného intervalu zjistí na nástěnce přesný čas a zkušební komisi.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budou důsledně dodržovat hygienická opatření, zejména rozestupy!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0F18" w:rsidRPr="008E284E" w:rsidRDefault="00840F18" w:rsidP="00840F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E284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E284E">
        <w:rPr>
          <w:rFonts w:ascii="Times New Roman" w:hAnsi="Times New Roman" w:cs="Times New Roman"/>
          <w:b/>
          <w:sz w:val="24"/>
          <w:szCs w:val="24"/>
        </w:rPr>
        <w:t>.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Obhajoby BP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5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5788"/>
      </w:tblGrid>
      <w:tr w:rsidR="00840F18" w:rsidRPr="005D6CE0" w:rsidTr="00C42FA0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5D6CE0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6CE0">
              <w:rPr>
                <w:rFonts w:ascii="Calibri" w:eastAsia="Times New Roman" w:hAnsi="Calibri" w:cs="Times New Roman"/>
                <w:color w:val="000000"/>
                <w:lang w:eastAsia="cs-CZ"/>
              </w:rPr>
              <w:t>učebna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5D6CE0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6CE0">
              <w:rPr>
                <w:rFonts w:ascii="Calibri" w:eastAsia="Times New Roman" w:hAnsi="Calibri" w:cs="Times New Roman"/>
                <w:color w:val="000000"/>
                <w:lang w:eastAsia="cs-CZ"/>
              </w:rPr>
              <w:t>uč. 1.12</w:t>
            </w: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5D6CE0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6CE0">
              <w:rPr>
                <w:rFonts w:ascii="Calibri" w:eastAsia="Times New Roman" w:hAnsi="Calibri" w:cs="Times New Roman"/>
                <w:color w:val="000000"/>
                <w:lang w:eastAsia="cs-CZ"/>
              </w:rPr>
              <w:t>komise (</w:t>
            </w:r>
            <w:proofErr w:type="gramStart"/>
            <w:r w:rsidRPr="005D6CE0">
              <w:rPr>
                <w:rFonts w:ascii="Calibri" w:eastAsia="Times New Roman" w:hAnsi="Calibri" w:cs="Times New Roman"/>
                <w:color w:val="000000"/>
                <w:lang w:eastAsia="cs-CZ"/>
              </w:rPr>
              <w:t>p.t.</w:t>
            </w:r>
            <w:proofErr w:type="gramEnd"/>
            <w:r w:rsidRPr="005D6CE0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Povinná účast (předseda (doc./prof.) a vedoucí prací):</w:t>
            </w:r>
          </w:p>
          <w:p w:rsidR="00840F18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Předseda - Pospíšil</w:t>
            </w:r>
          </w:p>
          <w:p w:rsidR="00840F18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Vedoucí prací - Kročil, Kosina</w:t>
            </w:r>
          </w:p>
          <w:p w:rsidR="00840F18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</w:p>
          <w:p w:rsidR="00840F18" w:rsidRPr="00D7599A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cs-CZ"/>
              </w:rPr>
            </w:pPr>
            <w:r w:rsidRPr="00D7599A">
              <w:rPr>
                <w:rFonts w:ascii="Calibri" w:eastAsia="Times New Roman" w:hAnsi="Calibri" w:cs="Times New Roman"/>
                <w:bCs/>
                <w:lang w:eastAsia="cs-CZ"/>
              </w:rPr>
              <w:t xml:space="preserve">Vítaná účast – oponenti: Slavíčková, Chovancová, </w:t>
            </w:r>
            <w:proofErr w:type="spellStart"/>
            <w:r w:rsidRPr="00D7599A">
              <w:rPr>
                <w:rFonts w:ascii="Calibri" w:eastAsia="Times New Roman" w:hAnsi="Calibri" w:cs="Times New Roman"/>
                <w:bCs/>
                <w:lang w:eastAsia="cs-CZ"/>
              </w:rPr>
              <w:t>Geršlová</w:t>
            </w:r>
            <w:proofErr w:type="spellEnd"/>
            <w:r w:rsidRPr="00D7599A">
              <w:rPr>
                <w:rFonts w:ascii="Calibri" w:eastAsia="Times New Roman" w:hAnsi="Calibri" w:cs="Times New Roman"/>
                <w:bCs/>
                <w:lang w:eastAsia="cs-CZ"/>
              </w:rPr>
              <w:t xml:space="preserve">, Stoklasa, Müller, </w:t>
            </w:r>
            <w:proofErr w:type="spellStart"/>
            <w:r w:rsidRPr="00D7599A">
              <w:rPr>
                <w:rFonts w:ascii="Calibri" w:eastAsia="Times New Roman" w:hAnsi="Calibri" w:cs="Times New Roman"/>
                <w:bCs/>
                <w:lang w:eastAsia="cs-CZ"/>
              </w:rPr>
              <w:t>Drastich</w:t>
            </w:r>
            <w:proofErr w:type="spellEnd"/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5D6CE0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6CE0"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r w:rsidRPr="005D6CE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předseda</w:t>
            </w:r>
            <w:r w:rsidRPr="005D6CE0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57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5D6CE0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840F18" w:rsidRPr="005D6CE0" w:rsidTr="00C42FA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5D6CE0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6C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5D6CE0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9:00 až 9:15</w:t>
            </w:r>
          </w:p>
        </w:tc>
        <w:tc>
          <w:tcPr>
            <w:tcW w:w="5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FOLTA</w:t>
            </w: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9:15 až 9:30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HRABALOVÁ</w:t>
            </w: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9:30 až 9:45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HRAZDÍROVÁ</w:t>
            </w: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9:45 až 10:00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NAGYOVÁ</w:t>
            </w: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10:00 až 10:15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NOHAVOVÁ</w:t>
            </w: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10:15 až 10: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5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SEMBOLOVÁ</w:t>
            </w: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až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10:45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SCHAJEROVÁ</w:t>
            </w: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10:45</w:t>
            </w: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až 11: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00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SMOLÁKOVÁ</w:t>
            </w: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11:00 až 11:15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SOBOTKA</w:t>
            </w: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11:15 až 11:30</w:t>
            </w: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VEČEŘOVÁ</w:t>
            </w:r>
          </w:p>
        </w:tc>
      </w:tr>
    </w:tbl>
    <w:p w:rsidR="00840F18" w:rsidRPr="00F11029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Pr="00F11029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a oponenti:</w:t>
      </w:r>
    </w:p>
    <w:tbl>
      <w:tblPr>
        <w:tblW w:w="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"/>
        <w:gridCol w:w="1980"/>
        <w:gridCol w:w="960"/>
        <w:gridCol w:w="1140"/>
      </w:tblGrid>
      <w:tr w:rsidR="00840F18" w:rsidRPr="00490D46" w:rsidTr="00C42FA0">
        <w:trPr>
          <w:trHeight w:val="288"/>
        </w:trPr>
        <w:tc>
          <w:tcPr>
            <w:tcW w:w="1042" w:type="dxa"/>
            <w:shd w:val="clear" w:color="auto" w:fill="auto"/>
            <w:noWrap/>
            <w:vAlign w:val="bottom"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Student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vedoucí</w:t>
            </w:r>
          </w:p>
        </w:tc>
        <w:tc>
          <w:tcPr>
            <w:tcW w:w="1140" w:type="dxa"/>
            <w:shd w:val="clear" w:color="auto" w:fill="auto"/>
            <w:noWrap/>
            <w:vAlign w:val="bottom"/>
          </w:tcPr>
          <w:p w:rsidR="00840F18" w:rsidRPr="00490D46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oponent</w:t>
            </w:r>
          </w:p>
        </w:tc>
      </w:tr>
      <w:tr w:rsidR="00840F18" w:rsidRPr="00490D46" w:rsidTr="00C42FA0">
        <w:trPr>
          <w:trHeight w:val="288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Viktor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FOLTA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Kročil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Stoklasa</w:t>
            </w:r>
          </w:p>
        </w:tc>
      </w:tr>
      <w:tr w:rsidR="00840F18" w:rsidRPr="00490D46" w:rsidTr="00C42FA0">
        <w:trPr>
          <w:trHeight w:val="288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Pavlína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HRABALOVÁ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Kosina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Chovancová</w:t>
            </w:r>
          </w:p>
        </w:tc>
      </w:tr>
      <w:tr w:rsidR="00840F18" w:rsidRPr="00490D46" w:rsidTr="00C42FA0">
        <w:trPr>
          <w:trHeight w:val="288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Dominika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HRAZDÍROVÁ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Kročil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Müller</w:t>
            </w:r>
          </w:p>
        </w:tc>
      </w:tr>
      <w:tr w:rsidR="00840F18" w:rsidRPr="00490D46" w:rsidTr="00C42FA0">
        <w:trPr>
          <w:trHeight w:val="288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Lenka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NAGYOVÁ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Kročil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Drastich</w:t>
            </w:r>
            <w:proofErr w:type="spellEnd"/>
          </w:p>
        </w:tc>
      </w:tr>
      <w:tr w:rsidR="00840F18" w:rsidRPr="00490D46" w:rsidTr="00C42FA0">
        <w:trPr>
          <w:trHeight w:val="288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Lucie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NOHAVOVÁ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Kosina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Geršlová</w:t>
            </w:r>
            <w:proofErr w:type="spellEnd"/>
          </w:p>
        </w:tc>
      </w:tr>
      <w:tr w:rsidR="00840F18" w:rsidRPr="00490D46" w:rsidTr="00C42FA0">
        <w:trPr>
          <w:trHeight w:val="288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Nikola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SEMBOLOVÁ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Kosina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Slavíčková</w:t>
            </w:r>
          </w:p>
        </w:tc>
      </w:tr>
      <w:tr w:rsidR="00840F18" w:rsidRPr="00490D46" w:rsidTr="00C42FA0">
        <w:trPr>
          <w:trHeight w:val="288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Anna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SCHAJEROVÁ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Kročil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Pospíšil</w:t>
            </w:r>
          </w:p>
        </w:tc>
      </w:tr>
      <w:tr w:rsidR="00840F18" w:rsidRPr="00490D46" w:rsidTr="00C42FA0">
        <w:trPr>
          <w:trHeight w:val="288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Alexandra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SMOLÁKOVÁ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Kosina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Geršlová</w:t>
            </w:r>
            <w:proofErr w:type="spellEnd"/>
          </w:p>
        </w:tc>
      </w:tr>
      <w:tr w:rsidR="00840F18" w:rsidRPr="00490D46" w:rsidTr="00C42FA0">
        <w:trPr>
          <w:trHeight w:val="288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Lukáš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SOBOTKA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Kročil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Geršlová</w:t>
            </w:r>
            <w:proofErr w:type="spellEnd"/>
          </w:p>
        </w:tc>
      </w:tr>
      <w:tr w:rsidR="00840F18" w:rsidRPr="00490D46" w:rsidTr="00C42FA0">
        <w:trPr>
          <w:trHeight w:val="288"/>
        </w:trPr>
        <w:tc>
          <w:tcPr>
            <w:tcW w:w="1042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Lucie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90D46">
              <w:rPr>
                <w:rFonts w:ascii="Calibri" w:eastAsia="Times New Roman" w:hAnsi="Calibri" w:cs="Calibri"/>
                <w:color w:val="000000"/>
                <w:lang w:eastAsia="cs-CZ"/>
              </w:rPr>
              <w:t>VEČEŘOVÁ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Kosina</w:t>
            </w:r>
          </w:p>
        </w:tc>
        <w:tc>
          <w:tcPr>
            <w:tcW w:w="1140" w:type="dxa"/>
            <w:shd w:val="clear" w:color="auto" w:fill="auto"/>
            <w:noWrap/>
            <w:vAlign w:val="bottom"/>
            <w:hideMark/>
          </w:tcPr>
          <w:p w:rsidR="00840F18" w:rsidRPr="00490D46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Stoklasa</w:t>
            </w:r>
          </w:p>
        </w:tc>
      </w:tr>
    </w:tbl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 i komise musí počítat s tím, že čas obhajob se může prodloužit v závislosti na hodnocení prací, a k ukončení obhajob může dojít později. 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0F18" w:rsidRPr="008E284E" w:rsidRDefault="00840F18" w:rsidP="00840F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6B4D">
        <w:rPr>
          <w:rFonts w:ascii="Times New Roman" w:hAnsi="Times New Roman" w:cs="Times New Roman"/>
          <w:b/>
          <w:sz w:val="24"/>
          <w:szCs w:val="24"/>
        </w:rPr>
        <w:t>7</w:t>
      </w:r>
      <w:r w:rsidRPr="008E284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E284E">
        <w:rPr>
          <w:rFonts w:ascii="Times New Roman" w:hAnsi="Times New Roman" w:cs="Times New Roman"/>
          <w:b/>
          <w:sz w:val="24"/>
          <w:szCs w:val="24"/>
        </w:rPr>
        <w:t>.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Zkoušení KHP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340"/>
        <w:gridCol w:w="1540"/>
      </w:tblGrid>
      <w:tr w:rsidR="00840F18" w:rsidRPr="008E284E" w:rsidTr="00C42FA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učebna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uč. 1.12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uč. 1.17</w:t>
            </w:r>
          </w:p>
        </w:tc>
      </w:tr>
      <w:tr w:rsidR="00840F18" w:rsidRPr="008E284E" w:rsidTr="00C42FA0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komise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K1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K2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členové (</w:t>
            </w:r>
            <w:proofErr w:type="gramStart"/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p.t.</w:t>
            </w:r>
            <w:proofErr w:type="gramEnd"/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b/>
                <w:bCs/>
                <w:lang w:eastAsia="cs-CZ"/>
              </w:rPr>
              <w:t>Kubátová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proofErr w:type="spellStart"/>
            <w:r w:rsidRPr="008E284E">
              <w:rPr>
                <w:rFonts w:ascii="Calibri" w:eastAsia="Times New Roman" w:hAnsi="Calibri" w:cs="Times New Roman"/>
                <w:b/>
                <w:bCs/>
                <w:lang w:eastAsia="cs-CZ"/>
              </w:rPr>
              <w:t>Geršlová</w:t>
            </w:r>
            <w:proofErr w:type="spellEnd"/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r w:rsidRPr="008E284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předseda</w:t>
            </w: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lang w:eastAsia="cs-CZ"/>
              </w:rPr>
              <w:t>Kosina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lang w:eastAsia="cs-CZ"/>
              </w:rPr>
              <w:t>Pospíšil</w:t>
            </w:r>
          </w:p>
        </w:tc>
      </w:tr>
      <w:tr w:rsidR="00840F18" w:rsidRPr="008E284E" w:rsidTr="00C42FA0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Slavíčková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lang w:eastAsia="cs-CZ"/>
              </w:rPr>
              <w:t>Kročil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9:00 až 9:15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1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9:15 až 9:30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2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9:30 až 9:45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 3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9:45 až 10:00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 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 4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10:00 až 10:15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 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 5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10:15 až 10: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 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 6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0F18" w:rsidRPr="008E284E" w:rsidTr="00C42FA0">
        <w:trPr>
          <w:trHeight w:val="300"/>
        </w:trPr>
        <w:tc>
          <w:tcPr>
            <w:tcW w:w="4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cs-CZ"/>
              </w:rPr>
            </w:pPr>
            <w:r w:rsidRPr="00603573">
              <w:rPr>
                <w:rFonts w:ascii="Calibri" w:eastAsia="Times New Roman" w:hAnsi="Calibri" w:cs="Times New Roman"/>
                <w:color w:val="2F75B5"/>
                <w:lang w:eastAsia="cs-CZ"/>
              </w:rPr>
              <w:t xml:space="preserve">Rozlosování studentů proběhne na začátku dne komisí </w:t>
            </w:r>
            <w:r>
              <w:rPr>
                <w:rFonts w:ascii="Calibri" w:eastAsia="Times New Roman" w:hAnsi="Calibri" w:cs="Times New Roman"/>
                <w:color w:val="2F75B5"/>
                <w:lang w:eastAsia="cs-CZ"/>
              </w:rPr>
              <w:t>KEMS</w:t>
            </w:r>
          </w:p>
        </w:tc>
      </w:tr>
      <w:tr w:rsidR="00840F18" w:rsidRPr="008E284E" w:rsidTr="00C42FA0">
        <w:trPr>
          <w:trHeight w:val="450"/>
        </w:trPr>
        <w:tc>
          <w:tcPr>
            <w:tcW w:w="4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cs-CZ"/>
              </w:rPr>
            </w:pPr>
          </w:p>
        </w:tc>
      </w:tr>
    </w:tbl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intervalu 9:00 až 10:00 budou zkoušeni studenti: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Čárová, Krátká, Macháčková, Muchová,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Musálková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Robová, Snášelová,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Stanjurová</w:t>
      </w:r>
      <w:proofErr w:type="spellEnd"/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intervalu 10:00 až 10:30 budou zkoušeni studenti: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Šimková,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Trčálková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Vašková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si před začátkem příslušného intervalu zjistí na nástěnce přesný čas a zkušební komisi.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budou důsledně dodržovat hygienická opatření, zejména rozestupy!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Pr="008E284E" w:rsidRDefault="00840F18" w:rsidP="00840F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E284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E284E">
        <w:rPr>
          <w:rFonts w:ascii="Times New Roman" w:hAnsi="Times New Roman" w:cs="Times New Roman"/>
          <w:b/>
          <w:sz w:val="24"/>
          <w:szCs w:val="24"/>
        </w:rPr>
        <w:t>.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Zkoušení KHP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1340"/>
        <w:gridCol w:w="1540"/>
      </w:tblGrid>
      <w:tr w:rsidR="00840F18" w:rsidRPr="008E284E" w:rsidTr="00C42FA0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učebna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uč. 1.12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uč. 1.17</w:t>
            </w:r>
          </w:p>
        </w:tc>
      </w:tr>
      <w:tr w:rsidR="00840F18" w:rsidRPr="008E284E" w:rsidTr="00C42FA0">
        <w:trPr>
          <w:trHeight w:val="315"/>
        </w:trPr>
        <w:tc>
          <w:tcPr>
            <w:tcW w:w="1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komise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K1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K2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členové (</w:t>
            </w:r>
            <w:proofErr w:type="gramStart"/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p.t.</w:t>
            </w:r>
            <w:proofErr w:type="gramEnd"/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b/>
                <w:bCs/>
                <w:lang w:eastAsia="cs-CZ"/>
              </w:rPr>
              <w:t>Kubátová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proofErr w:type="spellStart"/>
            <w:r w:rsidRPr="008E284E">
              <w:rPr>
                <w:rFonts w:ascii="Calibri" w:eastAsia="Times New Roman" w:hAnsi="Calibri" w:cs="Times New Roman"/>
                <w:b/>
                <w:bCs/>
                <w:lang w:eastAsia="cs-CZ"/>
              </w:rPr>
              <w:t>Geršlová</w:t>
            </w:r>
            <w:proofErr w:type="spellEnd"/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(</w:t>
            </w:r>
            <w:r w:rsidRPr="008E284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předseda</w:t>
            </w: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lang w:eastAsia="cs-CZ"/>
              </w:rPr>
              <w:t>Kosina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lang w:eastAsia="cs-CZ"/>
              </w:rPr>
              <w:t>Pospíšil</w:t>
            </w:r>
          </w:p>
        </w:tc>
      </w:tr>
      <w:tr w:rsidR="00840F18" w:rsidRPr="008E284E" w:rsidTr="00C42FA0">
        <w:trPr>
          <w:trHeight w:val="315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Slavíčková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lang w:eastAsia="cs-CZ"/>
              </w:rPr>
              <w:t>Kročil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9:00 až 9:15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1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9:15 až 9:30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2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9:30 až 9:45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8E284E">
              <w:rPr>
                <w:rFonts w:ascii="Calibri" w:eastAsia="Times New Roman" w:hAnsi="Calibri" w:cs="Times New Roman"/>
                <w:color w:val="000000"/>
                <w:lang w:eastAsia="cs-CZ"/>
              </w:rPr>
              <w:t>Student 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 3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9:45 až 10:00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 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 4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10:00 až 10:15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 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 5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10:15 až 10: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 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 6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až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10:45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 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Student 7</w:t>
            </w:r>
          </w:p>
        </w:tc>
      </w:tr>
      <w:tr w:rsidR="00840F18" w:rsidRPr="008E284E" w:rsidTr="00C42FA0">
        <w:trPr>
          <w:trHeight w:val="30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0F18" w:rsidRPr="008E284E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0F18" w:rsidRPr="008E284E" w:rsidTr="00C42FA0">
        <w:trPr>
          <w:trHeight w:val="300"/>
        </w:trPr>
        <w:tc>
          <w:tcPr>
            <w:tcW w:w="43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cs-CZ"/>
              </w:rPr>
            </w:pPr>
            <w:r w:rsidRPr="00603573">
              <w:rPr>
                <w:rFonts w:ascii="Calibri" w:eastAsia="Times New Roman" w:hAnsi="Calibri" w:cs="Times New Roman"/>
                <w:color w:val="2F75B5"/>
                <w:lang w:eastAsia="cs-CZ"/>
              </w:rPr>
              <w:t xml:space="preserve">Rozlosování studentů proběhne na začátku dne komisí </w:t>
            </w:r>
            <w:r>
              <w:rPr>
                <w:rFonts w:ascii="Calibri" w:eastAsia="Times New Roman" w:hAnsi="Calibri" w:cs="Times New Roman"/>
                <w:color w:val="2F75B5"/>
                <w:lang w:eastAsia="cs-CZ"/>
              </w:rPr>
              <w:t>KEMS</w:t>
            </w:r>
          </w:p>
        </w:tc>
      </w:tr>
      <w:tr w:rsidR="00840F18" w:rsidRPr="008E284E" w:rsidTr="00C42FA0">
        <w:trPr>
          <w:trHeight w:val="450"/>
        </w:trPr>
        <w:tc>
          <w:tcPr>
            <w:tcW w:w="43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40F18" w:rsidRPr="008E284E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2F75B5"/>
                <w:lang w:eastAsia="cs-CZ"/>
              </w:rPr>
            </w:pPr>
          </w:p>
        </w:tc>
      </w:tr>
    </w:tbl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intervalu 9:00 až 10:00 budou zkoušeni studenti: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Baštová,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Bohušová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Bordovská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Bukovčan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Čermák, Eliášová,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Fajtlová</w:t>
      </w:r>
      <w:proofErr w:type="spellEnd"/>
      <w:r>
        <w:rPr>
          <w:rFonts w:ascii="Times New Roman" w:hAnsi="Times New Roman" w:cs="Times New Roman"/>
          <w:sz w:val="24"/>
          <w:szCs w:val="24"/>
        </w:rPr>
        <w:t>, Fojtík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intervalu 10:00 až 10:45 budou zkoušeni studenti: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Christofi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Kubiňanová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Martinec,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Nguyenová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Vetrecinová</w:t>
      </w:r>
      <w:proofErr w:type="spellEnd"/>
      <w:r>
        <w:rPr>
          <w:rFonts w:ascii="Times New Roman" w:hAnsi="Times New Roman" w:cs="Times New Roman"/>
          <w:sz w:val="24"/>
          <w:szCs w:val="24"/>
        </w:rPr>
        <w:t>, Zemánková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Studenti si před začátkem příslušného intervalu zjistí na nástěnce přesný čas a zkušební komisi.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Všichni budou důsledně dodržovat hygienická opatření, zejména rozestupy!</w:t>
      </w:r>
    </w:p>
    <w:p w:rsidR="00840F18" w:rsidRDefault="00840F18" w:rsidP="00840F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0F18" w:rsidRPr="00AB2F9B" w:rsidRDefault="00840F18" w:rsidP="00840F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2F9B">
        <w:rPr>
          <w:rFonts w:ascii="Times New Roman" w:hAnsi="Times New Roman" w:cs="Times New Roman"/>
          <w:b/>
          <w:sz w:val="24"/>
          <w:szCs w:val="24"/>
        </w:rPr>
        <w:t>9. 6.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Obhajoby BP, MADP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5505"/>
      </w:tblGrid>
      <w:tr w:rsidR="00840F18" w:rsidRPr="005D6CE0" w:rsidTr="00C42FA0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5D6CE0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6CE0">
              <w:rPr>
                <w:rFonts w:ascii="Calibri" w:eastAsia="Times New Roman" w:hAnsi="Calibri" w:cs="Times New Roman"/>
                <w:color w:val="000000"/>
                <w:lang w:eastAsia="cs-CZ"/>
              </w:rPr>
              <w:t>učebna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5D6CE0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6CE0">
              <w:rPr>
                <w:rFonts w:ascii="Calibri" w:eastAsia="Times New Roman" w:hAnsi="Calibri" w:cs="Times New Roman"/>
                <w:color w:val="000000"/>
                <w:lang w:eastAsia="cs-CZ"/>
              </w:rPr>
              <w:t>uč. 1.12</w:t>
            </w: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6CE0">
              <w:rPr>
                <w:rFonts w:ascii="Calibri" w:eastAsia="Times New Roman" w:hAnsi="Calibri" w:cs="Times New Roman"/>
                <w:color w:val="000000"/>
                <w:lang w:eastAsia="cs-CZ"/>
              </w:rPr>
              <w:t>komise (</w:t>
            </w:r>
            <w:proofErr w:type="gramStart"/>
            <w:r w:rsidRPr="005D6CE0">
              <w:rPr>
                <w:rFonts w:ascii="Calibri" w:eastAsia="Times New Roman" w:hAnsi="Calibri" w:cs="Times New Roman"/>
                <w:color w:val="000000"/>
                <w:lang w:eastAsia="cs-CZ"/>
              </w:rPr>
              <w:t>p.t.</w:t>
            </w:r>
            <w:proofErr w:type="gramEnd"/>
            <w:r w:rsidRPr="005D6CE0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  <w:p w:rsidR="00840F18" w:rsidRPr="005D6CE0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C5C8A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(předseda)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5D6CE0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cs-CZ"/>
              </w:rPr>
              <w:t>Vedoucí prací (povinná účast):</w:t>
            </w: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5D6CE0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551648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b/>
                <w:lang w:eastAsia="cs-CZ"/>
              </w:rPr>
            </w:pPr>
            <w:r w:rsidRPr="00551648">
              <w:rPr>
                <w:rFonts w:ascii="Calibri" w:eastAsia="Times New Roman" w:hAnsi="Calibri" w:cs="Times New Roman"/>
                <w:b/>
                <w:lang w:eastAsia="cs-CZ"/>
              </w:rPr>
              <w:t>Kubátová</w:t>
            </w:r>
          </w:p>
          <w:p w:rsidR="00840F18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>Chovancová, Halová, Pospíšil</w:t>
            </w:r>
          </w:p>
          <w:p w:rsidR="00840F18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  <w:p w:rsidR="00840F18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  <w:r>
              <w:rPr>
                <w:rFonts w:ascii="Calibri" w:eastAsia="Times New Roman" w:hAnsi="Calibri" w:cs="Times New Roman"/>
                <w:lang w:eastAsia="cs-CZ"/>
              </w:rPr>
              <w:t xml:space="preserve">Vítaná účast (oponenti): Seitlová, Slavíčková, Pospíšil, Stoklasa, </w:t>
            </w:r>
            <w:proofErr w:type="spellStart"/>
            <w:r>
              <w:rPr>
                <w:rFonts w:ascii="Calibri" w:eastAsia="Times New Roman" w:hAnsi="Calibri" w:cs="Times New Roman"/>
                <w:lang w:eastAsia="cs-CZ"/>
              </w:rPr>
              <w:t>Geršlová</w:t>
            </w:r>
            <w:proofErr w:type="spellEnd"/>
          </w:p>
          <w:p w:rsidR="00840F18" w:rsidRPr="005D6CE0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840F18" w:rsidRPr="005D6CE0" w:rsidTr="00C42FA0">
        <w:trPr>
          <w:trHeight w:val="315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5D6CE0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5D6CE0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5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5D6CE0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lang w:eastAsia="cs-CZ"/>
              </w:rPr>
            </w:pP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9:00 až 9:15</w:t>
            </w:r>
          </w:p>
        </w:tc>
        <w:tc>
          <w:tcPr>
            <w:tcW w:w="5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Bc. Hanáková</w:t>
            </w: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9:15 až 9:30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Bc. Pospíšilová</w:t>
            </w: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9:30 až 9:45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332">
              <w:rPr>
                <w:rFonts w:ascii="Calibri" w:eastAsia="Times New Roman" w:hAnsi="Calibri" w:cs="Calibri"/>
                <w:color w:val="000000"/>
                <w:lang w:eastAsia="cs-CZ"/>
              </w:rPr>
              <w:t>CHABADOVÁ</w:t>
            </w: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9:45 až 10:00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332">
              <w:rPr>
                <w:rFonts w:ascii="Calibri" w:eastAsia="Times New Roman" w:hAnsi="Calibri" w:cs="Calibri"/>
                <w:color w:val="000000"/>
                <w:lang w:eastAsia="cs-CZ"/>
              </w:rPr>
              <w:t>CHRISTOFI</w:t>
            </w: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10:00 až 10:15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332">
              <w:rPr>
                <w:rFonts w:ascii="Calibri" w:eastAsia="Times New Roman" w:hAnsi="Calibri" w:cs="Calibri"/>
                <w:color w:val="000000"/>
                <w:lang w:eastAsia="cs-CZ"/>
              </w:rPr>
              <w:t>KAMENÍK</w:t>
            </w: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10:15 až 10: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332">
              <w:rPr>
                <w:rFonts w:ascii="Calibri" w:eastAsia="Times New Roman" w:hAnsi="Calibri" w:cs="Calibri"/>
                <w:color w:val="000000"/>
                <w:lang w:eastAsia="cs-CZ"/>
              </w:rPr>
              <w:t>POŠTULKOVÁ</w:t>
            </w: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>10: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až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10:45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332">
              <w:rPr>
                <w:rFonts w:ascii="Calibri" w:eastAsia="Times New Roman" w:hAnsi="Calibri" w:cs="Calibri"/>
                <w:color w:val="000000"/>
                <w:lang w:eastAsia="cs-CZ"/>
              </w:rPr>
              <w:t>RÁBLOVÁ</w:t>
            </w: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EE297B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10:45</w:t>
            </w:r>
            <w:r w:rsidRPr="00EE297B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až 11: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00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332">
              <w:rPr>
                <w:rFonts w:ascii="Calibri" w:eastAsia="Times New Roman" w:hAnsi="Calibri" w:cs="Calibri"/>
                <w:color w:val="000000"/>
                <w:lang w:eastAsia="cs-CZ"/>
              </w:rPr>
              <w:t>VENHUDOVÁ</w:t>
            </w: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5D6CE0" w:rsidRDefault="00840F18" w:rsidP="00C42F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11:00až 11:15</w:t>
            </w:r>
          </w:p>
        </w:tc>
        <w:tc>
          <w:tcPr>
            <w:tcW w:w="5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332">
              <w:rPr>
                <w:rFonts w:ascii="Calibri" w:eastAsia="Times New Roman" w:hAnsi="Calibri" w:cs="Calibri"/>
                <w:color w:val="000000"/>
                <w:lang w:eastAsia="cs-CZ"/>
              </w:rPr>
              <w:t>VRŠANSKÁ</w:t>
            </w: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5D6CE0" w:rsidRDefault="00840F18" w:rsidP="00C42F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5D6CE0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840F18" w:rsidRPr="005D6CE0" w:rsidTr="00C42FA0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5D6CE0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F18" w:rsidRPr="005D6CE0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a oponenti:</w:t>
      </w:r>
    </w:p>
    <w:tbl>
      <w:tblPr>
        <w:tblW w:w="5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0"/>
        <w:gridCol w:w="1426"/>
        <w:gridCol w:w="1650"/>
      </w:tblGrid>
      <w:tr w:rsidR="00840F18" w:rsidRPr="00B15332" w:rsidTr="00C42F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Student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vedoucí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oponent</w:t>
            </w:r>
          </w:p>
        </w:tc>
      </w:tr>
      <w:tr w:rsidR="00840F18" w:rsidRPr="00B15332" w:rsidTr="00C42F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Ester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Bc. Hanáková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Kubátová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Pospíšil</w:t>
            </w:r>
          </w:p>
        </w:tc>
      </w:tr>
      <w:tr w:rsidR="00840F18" w:rsidRPr="00B15332" w:rsidTr="00C42F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Klára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Bc. Pospíšilová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Pospíšil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840F18" w:rsidRPr="00B15332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Geršlová</w:t>
            </w:r>
            <w:proofErr w:type="spellEnd"/>
          </w:p>
        </w:tc>
      </w:tr>
      <w:tr w:rsidR="00840F18" w:rsidRPr="00B15332" w:rsidTr="00C42F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332">
              <w:rPr>
                <w:rFonts w:ascii="Calibri" w:eastAsia="Times New Roman" w:hAnsi="Calibri" w:cs="Calibri"/>
                <w:color w:val="000000"/>
                <w:lang w:eastAsia="cs-CZ"/>
              </w:rPr>
              <w:t>Barbora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332">
              <w:rPr>
                <w:rFonts w:ascii="Calibri" w:eastAsia="Times New Roman" w:hAnsi="Calibri" w:cs="Calibri"/>
                <w:color w:val="000000"/>
                <w:lang w:eastAsia="cs-CZ"/>
              </w:rPr>
              <w:t>CHABADOVÁ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Pospíšil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840F18" w:rsidRPr="00B15332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Geršlová</w:t>
            </w:r>
            <w:proofErr w:type="spellEnd"/>
          </w:p>
        </w:tc>
      </w:tr>
      <w:tr w:rsidR="00840F18" w:rsidRPr="00B15332" w:rsidTr="00C42F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332">
              <w:rPr>
                <w:rFonts w:ascii="Calibri" w:eastAsia="Times New Roman" w:hAnsi="Calibri" w:cs="Calibri"/>
                <w:color w:val="000000"/>
                <w:lang w:eastAsia="cs-CZ"/>
              </w:rPr>
              <w:t>Theodor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332">
              <w:rPr>
                <w:rFonts w:ascii="Calibri" w:eastAsia="Times New Roman" w:hAnsi="Calibri" w:cs="Calibri"/>
                <w:color w:val="000000"/>
                <w:lang w:eastAsia="cs-CZ"/>
              </w:rPr>
              <w:t>CHRISTOFI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Kubátová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840F18" w:rsidRPr="00B15332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Slavíčková</w:t>
            </w:r>
          </w:p>
        </w:tc>
      </w:tr>
      <w:tr w:rsidR="00840F18" w:rsidRPr="00B15332" w:rsidTr="00C42F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332">
              <w:rPr>
                <w:rFonts w:ascii="Calibri" w:eastAsia="Times New Roman" w:hAnsi="Calibri" w:cs="Calibri"/>
                <w:color w:val="000000"/>
                <w:lang w:eastAsia="cs-CZ"/>
              </w:rPr>
              <w:t>Matěj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332">
              <w:rPr>
                <w:rFonts w:ascii="Calibri" w:eastAsia="Times New Roman" w:hAnsi="Calibri" w:cs="Calibri"/>
                <w:color w:val="000000"/>
                <w:lang w:eastAsia="cs-CZ"/>
              </w:rPr>
              <w:t>KAMENÍK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Kubátová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840F18" w:rsidRPr="00B15332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Pospíšil</w:t>
            </w:r>
          </w:p>
        </w:tc>
      </w:tr>
      <w:tr w:rsidR="00840F18" w:rsidRPr="00B15332" w:rsidTr="00C42F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332">
              <w:rPr>
                <w:rFonts w:ascii="Calibri" w:eastAsia="Times New Roman" w:hAnsi="Calibri" w:cs="Calibri"/>
                <w:color w:val="000000"/>
                <w:lang w:eastAsia="cs-CZ"/>
              </w:rPr>
              <w:t>Tereza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332">
              <w:rPr>
                <w:rFonts w:ascii="Calibri" w:eastAsia="Times New Roman" w:hAnsi="Calibri" w:cs="Calibri"/>
                <w:color w:val="000000"/>
                <w:lang w:eastAsia="cs-CZ"/>
              </w:rPr>
              <w:t>POŠTULKOVÁ</w:t>
            </w:r>
          </w:p>
        </w:tc>
        <w:tc>
          <w:tcPr>
            <w:tcW w:w="1426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Chovancová</w:t>
            </w:r>
          </w:p>
        </w:tc>
        <w:tc>
          <w:tcPr>
            <w:tcW w:w="1650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Slavíčková</w:t>
            </w:r>
          </w:p>
        </w:tc>
      </w:tr>
      <w:tr w:rsidR="00840F18" w:rsidRPr="00B15332" w:rsidTr="00C42F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332">
              <w:rPr>
                <w:rFonts w:ascii="Calibri" w:eastAsia="Times New Roman" w:hAnsi="Calibri" w:cs="Calibri"/>
                <w:color w:val="000000"/>
                <w:lang w:eastAsia="cs-CZ"/>
              </w:rPr>
              <w:t>Simona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332">
              <w:rPr>
                <w:rFonts w:ascii="Calibri" w:eastAsia="Times New Roman" w:hAnsi="Calibri" w:cs="Calibri"/>
                <w:color w:val="000000"/>
                <w:lang w:eastAsia="cs-CZ"/>
              </w:rPr>
              <w:t>RÁBLOVÁ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Halová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840F18" w:rsidRPr="00B15332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Seitlová</w:t>
            </w:r>
          </w:p>
        </w:tc>
      </w:tr>
      <w:tr w:rsidR="00840F18" w:rsidRPr="00B15332" w:rsidTr="00C42F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332">
              <w:rPr>
                <w:rFonts w:ascii="Calibri" w:eastAsia="Times New Roman" w:hAnsi="Calibri" w:cs="Calibri"/>
                <w:color w:val="000000"/>
                <w:lang w:eastAsia="cs-CZ"/>
              </w:rPr>
              <w:t>Eliška</w:t>
            </w:r>
          </w:p>
        </w:tc>
        <w:tc>
          <w:tcPr>
            <w:tcW w:w="1720" w:type="dxa"/>
            <w:shd w:val="clear" w:color="auto" w:fill="auto"/>
            <w:noWrap/>
            <w:vAlign w:val="bottom"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332">
              <w:rPr>
                <w:rFonts w:ascii="Calibri" w:eastAsia="Times New Roman" w:hAnsi="Calibri" w:cs="Calibri"/>
                <w:color w:val="000000"/>
                <w:lang w:eastAsia="cs-CZ"/>
              </w:rPr>
              <w:t>VENHUDOVÁ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Kubátová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840F18" w:rsidRPr="00B15332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Stoklasa</w:t>
            </w:r>
          </w:p>
        </w:tc>
      </w:tr>
      <w:tr w:rsidR="00840F18" w:rsidRPr="00B15332" w:rsidTr="00C42FA0">
        <w:trPr>
          <w:trHeight w:val="288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332">
              <w:rPr>
                <w:rFonts w:ascii="Calibri" w:eastAsia="Times New Roman" w:hAnsi="Calibri" w:cs="Calibri"/>
                <w:color w:val="000000"/>
                <w:lang w:eastAsia="cs-CZ"/>
              </w:rPr>
              <w:t>Aneta</w:t>
            </w:r>
          </w:p>
        </w:tc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15332">
              <w:rPr>
                <w:rFonts w:ascii="Calibri" w:eastAsia="Times New Roman" w:hAnsi="Calibri" w:cs="Calibri"/>
                <w:color w:val="000000"/>
                <w:lang w:eastAsia="cs-CZ"/>
              </w:rPr>
              <w:t>VRŠANSKÁ</w:t>
            </w:r>
          </w:p>
        </w:tc>
        <w:tc>
          <w:tcPr>
            <w:tcW w:w="1426" w:type="dxa"/>
            <w:shd w:val="clear" w:color="auto" w:fill="auto"/>
            <w:noWrap/>
            <w:vAlign w:val="bottom"/>
            <w:hideMark/>
          </w:tcPr>
          <w:p w:rsidR="00840F18" w:rsidRPr="00B15332" w:rsidRDefault="00840F18" w:rsidP="00C42FA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Chovancová</w:t>
            </w:r>
          </w:p>
        </w:tc>
        <w:tc>
          <w:tcPr>
            <w:tcW w:w="1650" w:type="dxa"/>
            <w:shd w:val="clear" w:color="auto" w:fill="auto"/>
            <w:noWrap/>
            <w:vAlign w:val="bottom"/>
            <w:hideMark/>
          </w:tcPr>
          <w:p w:rsidR="00840F18" w:rsidRPr="00B15332" w:rsidRDefault="00840F18" w:rsidP="00C42F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Slavíčková</w:t>
            </w:r>
          </w:p>
        </w:tc>
      </w:tr>
    </w:tbl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Studenti i komise musí počítat s tím, že čas obhajob se může prodloužit v závislosti na hodnocení prací a k ukončení obhajob může dojít později. </w:t>
      </w:r>
    </w:p>
    <w:p w:rsidR="00840F18" w:rsidRDefault="00840F18" w:rsidP="00840F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0F18" w:rsidSect="002045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3E"/>
    <w:rsid w:val="0003493B"/>
    <w:rsid w:val="0005174C"/>
    <w:rsid w:val="000A7BEE"/>
    <w:rsid w:val="000B1A65"/>
    <w:rsid w:val="00134F04"/>
    <w:rsid w:val="00165F5F"/>
    <w:rsid w:val="001B1651"/>
    <w:rsid w:val="001D482A"/>
    <w:rsid w:val="002045F0"/>
    <w:rsid w:val="00267C77"/>
    <w:rsid w:val="002D4647"/>
    <w:rsid w:val="00335651"/>
    <w:rsid w:val="003461E2"/>
    <w:rsid w:val="00377692"/>
    <w:rsid w:val="003D3B48"/>
    <w:rsid w:val="003D641B"/>
    <w:rsid w:val="004010A4"/>
    <w:rsid w:val="004222F2"/>
    <w:rsid w:val="00432442"/>
    <w:rsid w:val="004E7AF3"/>
    <w:rsid w:val="005B4918"/>
    <w:rsid w:val="005D6CE0"/>
    <w:rsid w:val="005E546B"/>
    <w:rsid w:val="00626D83"/>
    <w:rsid w:val="006303AA"/>
    <w:rsid w:val="0064592B"/>
    <w:rsid w:val="00646793"/>
    <w:rsid w:val="00665614"/>
    <w:rsid w:val="00706257"/>
    <w:rsid w:val="0077247E"/>
    <w:rsid w:val="007B1DB7"/>
    <w:rsid w:val="00804B39"/>
    <w:rsid w:val="00840F18"/>
    <w:rsid w:val="008E284E"/>
    <w:rsid w:val="008F63C0"/>
    <w:rsid w:val="00955BA8"/>
    <w:rsid w:val="00971CFB"/>
    <w:rsid w:val="009818E8"/>
    <w:rsid w:val="009B7ACA"/>
    <w:rsid w:val="009D2445"/>
    <w:rsid w:val="009D3E67"/>
    <w:rsid w:val="009F0AE1"/>
    <w:rsid w:val="00AA18D2"/>
    <w:rsid w:val="00AB5B5D"/>
    <w:rsid w:val="00AB7988"/>
    <w:rsid w:val="00B35B8E"/>
    <w:rsid w:val="00B412BF"/>
    <w:rsid w:val="00B50826"/>
    <w:rsid w:val="00B54960"/>
    <w:rsid w:val="00BB216C"/>
    <w:rsid w:val="00BB3B77"/>
    <w:rsid w:val="00BE4478"/>
    <w:rsid w:val="00C10A3E"/>
    <w:rsid w:val="00C20586"/>
    <w:rsid w:val="00C66D19"/>
    <w:rsid w:val="00C72719"/>
    <w:rsid w:val="00CB1872"/>
    <w:rsid w:val="00CD7429"/>
    <w:rsid w:val="00CE48BF"/>
    <w:rsid w:val="00D05CEB"/>
    <w:rsid w:val="00D37403"/>
    <w:rsid w:val="00D507F4"/>
    <w:rsid w:val="00D5486B"/>
    <w:rsid w:val="00D9325C"/>
    <w:rsid w:val="00DE370B"/>
    <w:rsid w:val="00E0456F"/>
    <w:rsid w:val="00E135DA"/>
    <w:rsid w:val="00E410AF"/>
    <w:rsid w:val="00E45465"/>
    <w:rsid w:val="00E642DA"/>
    <w:rsid w:val="00E968F9"/>
    <w:rsid w:val="00F01EB6"/>
    <w:rsid w:val="00F52843"/>
    <w:rsid w:val="00F555F0"/>
    <w:rsid w:val="00F654F5"/>
    <w:rsid w:val="00F8171B"/>
    <w:rsid w:val="00FD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3CD9"/>
  <w15:chartTrackingRefBased/>
  <w15:docId w15:val="{F3E843A0-203C-47E3-961D-C2E0B5E9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54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546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51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1518</Words>
  <Characters>8958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</dc:creator>
  <cp:keywords/>
  <dc:description/>
  <cp:lastModifiedBy>Jaroslava</cp:lastModifiedBy>
  <cp:revision>10</cp:revision>
  <cp:lastPrinted>2020-06-08T09:19:00Z</cp:lastPrinted>
  <dcterms:created xsi:type="dcterms:W3CDTF">2021-05-05T13:06:00Z</dcterms:created>
  <dcterms:modified xsi:type="dcterms:W3CDTF">2021-05-06T17:17:00Z</dcterms:modified>
</cp:coreProperties>
</file>